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458F4" w14:textId="6441F884" w:rsidR="00FA6C26" w:rsidRDefault="006749FC" w:rsidP="00FA6C26">
      <w:pPr>
        <w:spacing w:line="240" w:lineRule="auto"/>
        <w:contextualSpacing/>
      </w:pPr>
      <w:r w:rsidRPr="00AC3D29">
        <w:rPr>
          <w:b/>
        </w:rPr>
        <w:t xml:space="preserve">Role-Play </w:t>
      </w:r>
      <w:r w:rsidR="00FA6C26">
        <w:rPr>
          <w:b/>
        </w:rPr>
        <w:t>–</w:t>
      </w:r>
      <w:r w:rsidR="005E650F">
        <w:rPr>
          <w:b/>
        </w:rPr>
        <w:t xml:space="preserve"> Patient</w:t>
      </w:r>
      <w:r w:rsidR="001B455F">
        <w:rPr>
          <w:b/>
        </w:rPr>
        <w:t xml:space="preserve"> </w:t>
      </w:r>
      <w:r w:rsidR="00FA6C26" w:rsidRPr="001B455F">
        <w:rPr>
          <w:b/>
        </w:rPr>
        <w:t>“Pat”</w:t>
      </w:r>
    </w:p>
    <w:p w14:paraId="071395CA" w14:textId="15661C2F" w:rsidR="00FA6C26" w:rsidRDefault="00FA6C26" w:rsidP="00FA6C26">
      <w:pPr>
        <w:spacing w:line="240" w:lineRule="auto"/>
        <w:contextualSpacing/>
      </w:pPr>
    </w:p>
    <w:p w14:paraId="75C11937" w14:textId="77777777" w:rsidR="00FA6C26" w:rsidRDefault="00FA6C26" w:rsidP="00FA6C26">
      <w:pPr>
        <w:spacing w:after="0" w:line="240" w:lineRule="auto"/>
        <w:contextualSpacing/>
      </w:pPr>
      <w:r>
        <w:t>Pat has been referred to psychiatry to address suicidality.</w:t>
      </w:r>
    </w:p>
    <w:p w14:paraId="1709B8C8" w14:textId="77777777" w:rsidR="00E72D09" w:rsidRPr="00A40C16" w:rsidRDefault="00E72D09" w:rsidP="00FA6C26">
      <w:pPr>
        <w:spacing w:after="0" w:line="240" w:lineRule="auto"/>
        <w:contextualSpacing/>
        <w:rPr>
          <w:u w:val="single"/>
        </w:rPr>
      </w:pPr>
    </w:p>
    <w:p w14:paraId="26561B3B" w14:textId="77777777" w:rsidR="005E650F" w:rsidRPr="005E650F" w:rsidRDefault="005E650F" w:rsidP="00FA6C26">
      <w:pPr>
        <w:spacing w:after="0" w:line="240" w:lineRule="auto"/>
        <w:contextualSpacing/>
        <w:rPr>
          <w:bCs/>
          <w:u w:val="single"/>
        </w:rPr>
      </w:pPr>
      <w:r w:rsidRPr="005E650F">
        <w:rPr>
          <w:bCs/>
          <w:u w:val="single"/>
        </w:rPr>
        <w:t>Demographics</w:t>
      </w:r>
    </w:p>
    <w:p w14:paraId="505F79E7" w14:textId="77777777" w:rsidR="005E650F" w:rsidRPr="00A40C16" w:rsidRDefault="005E650F" w:rsidP="00FA6C26">
      <w:pPr>
        <w:spacing w:after="0" w:line="240" w:lineRule="auto"/>
        <w:contextualSpacing/>
        <w:rPr>
          <w:u w:val="single"/>
        </w:rPr>
      </w:pPr>
    </w:p>
    <w:p w14:paraId="79D47A17" w14:textId="7ACDFDAF" w:rsidR="005E650F" w:rsidRDefault="00C771FC" w:rsidP="00FA6C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Age = </w:t>
      </w:r>
      <w:bookmarkStart w:id="0" w:name="_GoBack"/>
      <w:bookmarkEnd w:id="0"/>
      <w:r w:rsidR="00E27840">
        <w:t>60s</w:t>
      </w:r>
    </w:p>
    <w:p w14:paraId="675CC920" w14:textId="09E527C3" w:rsidR="005E650F" w:rsidRDefault="005E650F" w:rsidP="00FA6C26">
      <w:pPr>
        <w:pStyle w:val="ListParagraph"/>
        <w:numPr>
          <w:ilvl w:val="0"/>
          <w:numId w:val="1"/>
        </w:numPr>
        <w:spacing w:after="0" w:line="240" w:lineRule="auto"/>
      </w:pPr>
      <w:r>
        <w:t>Widowed 2 years</w:t>
      </w:r>
    </w:p>
    <w:p w14:paraId="6D9CCBBB" w14:textId="200D76CE" w:rsidR="005E650F" w:rsidRDefault="005E650F" w:rsidP="00FA6C26">
      <w:pPr>
        <w:pStyle w:val="ListParagraph"/>
        <w:numPr>
          <w:ilvl w:val="0"/>
          <w:numId w:val="1"/>
        </w:numPr>
        <w:spacing w:after="0" w:line="240" w:lineRule="auto"/>
      </w:pPr>
      <w:r>
        <w:t>Lives alone in rural community</w:t>
      </w:r>
    </w:p>
    <w:p w14:paraId="3F937110" w14:textId="454114C5" w:rsidR="005E650F" w:rsidRDefault="005E650F" w:rsidP="00FA6C26">
      <w:pPr>
        <w:pStyle w:val="ListParagraph"/>
        <w:numPr>
          <w:ilvl w:val="0"/>
          <w:numId w:val="1"/>
        </w:numPr>
        <w:spacing w:after="0" w:line="240" w:lineRule="auto"/>
      </w:pPr>
      <w:r>
        <w:t>Recently retired from</w:t>
      </w:r>
      <w:r w:rsidR="00242D7F">
        <w:t xml:space="preserve"> a</w:t>
      </w:r>
      <w:r>
        <w:t xml:space="preserve"> career they enjoyed</w:t>
      </w:r>
    </w:p>
    <w:p w14:paraId="7871150A" w14:textId="77777777" w:rsidR="005E650F" w:rsidRDefault="005E650F" w:rsidP="00FA6C26">
      <w:pPr>
        <w:pStyle w:val="ListParagraph"/>
        <w:spacing w:after="0" w:line="240" w:lineRule="auto"/>
      </w:pPr>
    </w:p>
    <w:p w14:paraId="35615F07" w14:textId="25411B5E" w:rsidR="005E650F" w:rsidRDefault="005E650F" w:rsidP="00FA6C26">
      <w:pPr>
        <w:spacing w:after="0" w:line="240" w:lineRule="auto"/>
        <w:contextualSpacing/>
        <w:rPr>
          <w:u w:val="single"/>
        </w:rPr>
      </w:pPr>
      <w:r w:rsidRPr="005E650F">
        <w:rPr>
          <w:u w:val="single"/>
        </w:rPr>
        <w:t>Mental health and suicidality concerns</w:t>
      </w:r>
    </w:p>
    <w:p w14:paraId="4DC3AD01" w14:textId="77777777" w:rsidR="005E650F" w:rsidRPr="005E650F" w:rsidRDefault="005E650F" w:rsidP="00FA6C26">
      <w:pPr>
        <w:spacing w:after="0" w:line="240" w:lineRule="auto"/>
        <w:contextualSpacing/>
        <w:rPr>
          <w:u w:val="single"/>
        </w:rPr>
      </w:pPr>
    </w:p>
    <w:p w14:paraId="38700159" w14:textId="6CC6A221" w:rsidR="005E650F" w:rsidRDefault="005E650F" w:rsidP="00FA6C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Experiencing depression ever since the death of their spouse </w:t>
      </w:r>
    </w:p>
    <w:p w14:paraId="5F22C31B" w14:textId="6AC4B374" w:rsidR="005E650F" w:rsidRDefault="005E650F" w:rsidP="00FA6C26">
      <w:pPr>
        <w:pStyle w:val="ListParagraph"/>
        <w:numPr>
          <w:ilvl w:val="0"/>
          <w:numId w:val="1"/>
        </w:numPr>
        <w:spacing w:after="0" w:line="240" w:lineRule="auto"/>
      </w:pPr>
      <w:r>
        <w:t>S</w:t>
      </w:r>
      <w:r w:rsidR="009854BE" w:rsidRPr="009854BE">
        <w:t>creened</w:t>
      </w:r>
      <w:r w:rsidR="00FA6C26">
        <w:t xml:space="preserve"> as at-</w:t>
      </w:r>
      <w:r>
        <w:t>risk for suicide at a recent primary care visit</w:t>
      </w:r>
    </w:p>
    <w:p w14:paraId="0C4AE5C5" w14:textId="77777777" w:rsidR="00FA6C26" w:rsidRDefault="005E650F" w:rsidP="00FA6C2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Current </w:t>
      </w:r>
      <w:r w:rsidR="00FA6C26">
        <w:t xml:space="preserve">active </w:t>
      </w:r>
      <w:r>
        <w:t>suicidality</w:t>
      </w:r>
      <w:r w:rsidR="00FA6C26">
        <w:t>, but not imminent</w:t>
      </w:r>
    </w:p>
    <w:p w14:paraId="40EE9BBF" w14:textId="49AA5D4C" w:rsidR="00FA6C26" w:rsidRDefault="00FA6C26" w:rsidP="00FA6C26">
      <w:pPr>
        <w:pStyle w:val="ListParagraph"/>
        <w:numPr>
          <w:ilvl w:val="1"/>
          <w:numId w:val="1"/>
        </w:numPr>
        <w:spacing w:after="0" w:line="240" w:lineRule="auto"/>
      </w:pPr>
      <w:r>
        <w:t>Has had</w:t>
      </w:r>
      <w:r w:rsidR="005E650F">
        <w:t xml:space="preserve"> thoughts about using a gun they have to end their life</w:t>
      </w:r>
    </w:p>
    <w:p w14:paraId="78F58D2A" w14:textId="0A275551" w:rsidR="005E650F" w:rsidRDefault="005E650F" w:rsidP="00FA6C26">
      <w:pPr>
        <w:pStyle w:val="ListParagraph"/>
        <w:numPr>
          <w:ilvl w:val="1"/>
          <w:numId w:val="1"/>
        </w:numPr>
        <w:spacing w:after="0" w:line="240" w:lineRule="auto"/>
      </w:pPr>
      <w:r>
        <w:t>N</w:t>
      </w:r>
      <w:r w:rsidR="00FA6C26">
        <w:t>o</w:t>
      </w:r>
      <w:r>
        <w:t xml:space="preserve"> </w:t>
      </w:r>
      <w:r w:rsidR="009854BE" w:rsidRPr="009854BE">
        <w:t xml:space="preserve">prior </w:t>
      </w:r>
      <w:r>
        <w:t xml:space="preserve">suicide </w:t>
      </w:r>
      <w:r w:rsidR="009C124C" w:rsidRPr="009854BE">
        <w:t>attempts</w:t>
      </w:r>
    </w:p>
    <w:p w14:paraId="1D8D3D97" w14:textId="77777777" w:rsidR="005E650F" w:rsidRDefault="005E650F" w:rsidP="00FA6C26">
      <w:pPr>
        <w:spacing w:after="0" w:line="240" w:lineRule="auto"/>
        <w:contextualSpacing/>
      </w:pPr>
    </w:p>
    <w:p w14:paraId="0D0B3BBB" w14:textId="70825704" w:rsidR="001B455F" w:rsidRDefault="001B455F" w:rsidP="00FA6C26">
      <w:pPr>
        <w:spacing w:line="240" w:lineRule="auto"/>
        <w:contextualSpacing/>
        <w:rPr>
          <w:b/>
        </w:rPr>
      </w:pPr>
      <w:r>
        <w:rPr>
          <w:b/>
        </w:rPr>
        <w:t>Responses to the “Providers” questions</w:t>
      </w:r>
    </w:p>
    <w:p w14:paraId="53512405" w14:textId="77777777" w:rsidR="001B455F" w:rsidRDefault="001B455F" w:rsidP="00FA6C26">
      <w:pPr>
        <w:spacing w:line="240" w:lineRule="auto"/>
        <w:contextualSpacing/>
        <w:rPr>
          <w:b/>
        </w:rPr>
      </w:pPr>
    </w:p>
    <w:p w14:paraId="3C06A564" w14:textId="4175CE40" w:rsidR="00FA6C26" w:rsidRDefault="00FA6C26" w:rsidP="00FA6C26">
      <w:pPr>
        <w:spacing w:line="240" w:lineRule="auto"/>
        <w:contextualSpacing/>
      </w:pPr>
      <w:r w:rsidRPr="001B455F">
        <w:rPr>
          <w:u w:val="single"/>
        </w:rPr>
        <w:t>When your partner asks about a recent suicidal crisis</w:t>
      </w:r>
      <w:r w:rsidR="001B455F">
        <w:rPr>
          <w:u w:val="single"/>
        </w:rPr>
        <w:t>, at first, say</w:t>
      </w:r>
      <w:r w:rsidR="001B455F" w:rsidRPr="001B455F">
        <w:rPr>
          <w:u w:val="single"/>
        </w:rPr>
        <w:t>…</w:t>
      </w:r>
      <w:r w:rsidR="009D5FCD" w:rsidRPr="001B455F">
        <w:rPr>
          <w:u w:val="single"/>
        </w:rPr>
        <w:br/>
      </w:r>
      <w:r w:rsidR="006C6B54">
        <w:t xml:space="preserve">I just feel like I can’t go on </w:t>
      </w:r>
      <w:r w:rsidR="00090E69">
        <w:t>anymore</w:t>
      </w:r>
      <w:r w:rsidR="006C6B54">
        <w:t xml:space="preserve">. Since my </w:t>
      </w:r>
      <w:r>
        <w:t xml:space="preserve">spouse </w:t>
      </w:r>
      <w:r w:rsidR="006C6B54">
        <w:t xml:space="preserve">passed my life has been empty, like a void without joy. </w:t>
      </w:r>
      <w:r>
        <w:t>Retiring is lonely. It’s not what I thought it would be like. I don’t know…I just start thinking that there’s no point. Why not just join my spouse now?</w:t>
      </w:r>
    </w:p>
    <w:p w14:paraId="76CD2482" w14:textId="77777777" w:rsidR="00FA6C26" w:rsidRDefault="00FA6C26" w:rsidP="00FA6C26">
      <w:pPr>
        <w:spacing w:line="240" w:lineRule="auto"/>
        <w:contextualSpacing/>
      </w:pPr>
    </w:p>
    <w:p w14:paraId="63D3544B" w14:textId="4DCF84CA" w:rsidR="00FA6C26" w:rsidRPr="001B455F" w:rsidRDefault="00FA6C26" w:rsidP="00FA6C26">
      <w:pPr>
        <w:spacing w:line="240" w:lineRule="auto"/>
        <w:contextualSpacing/>
        <w:rPr>
          <w:u w:val="single"/>
        </w:rPr>
      </w:pPr>
      <w:r w:rsidRPr="001B455F">
        <w:rPr>
          <w:u w:val="single"/>
        </w:rPr>
        <w:t xml:space="preserve">If your partner </w:t>
      </w:r>
      <w:r w:rsidR="001B455F">
        <w:rPr>
          <w:u w:val="single"/>
        </w:rPr>
        <w:t xml:space="preserve">then </w:t>
      </w:r>
      <w:r w:rsidRPr="001B455F">
        <w:rPr>
          <w:u w:val="single"/>
        </w:rPr>
        <w:t>asks for more specifics about a recent time you felt most suicidal</w:t>
      </w:r>
      <w:r w:rsidR="001B455F" w:rsidRPr="001B455F">
        <w:rPr>
          <w:u w:val="single"/>
        </w:rPr>
        <w:t>…</w:t>
      </w:r>
    </w:p>
    <w:p w14:paraId="48631E3F" w14:textId="2EC3EB73" w:rsidR="00FA6C26" w:rsidRDefault="00FA6C26" w:rsidP="00FA6C26">
      <w:pPr>
        <w:spacing w:line="240" w:lineRule="auto"/>
        <w:contextualSpacing/>
      </w:pPr>
      <w:r>
        <w:t xml:space="preserve">Well, the other night, I was sitting at my dining room table after eating dinner. We used to eat dinner every night together there and I just never stopped. And I got to thinking about how much I miss </w:t>
      </w:r>
      <w:r w:rsidR="001B455F">
        <w:t>them.</w:t>
      </w:r>
      <w:r>
        <w:t xml:space="preserve"> And how awful it is to be eating here alone. And I thought, maybe I should just get our gun and be done with all of this. I’ve don’t know what this is even all for now. </w:t>
      </w:r>
      <w:r w:rsidR="001B455F">
        <w:t>And I sat there like that for a while. I think my sister called and then I went to bed.</w:t>
      </w:r>
    </w:p>
    <w:p w14:paraId="17E92C4E" w14:textId="675572FE" w:rsidR="001B455F" w:rsidRDefault="001B455F" w:rsidP="00FA6C26">
      <w:pPr>
        <w:spacing w:line="240" w:lineRule="auto"/>
        <w:contextualSpacing/>
      </w:pPr>
    </w:p>
    <w:p w14:paraId="54295F20" w14:textId="62D52BFA" w:rsidR="001B455F" w:rsidRPr="001B455F" w:rsidRDefault="001B455F" w:rsidP="00FA6C26">
      <w:pPr>
        <w:spacing w:line="240" w:lineRule="auto"/>
        <w:contextualSpacing/>
        <w:rPr>
          <w:u w:val="single"/>
        </w:rPr>
      </w:pPr>
      <w:r w:rsidRPr="001B455F">
        <w:rPr>
          <w:u w:val="single"/>
        </w:rPr>
        <w:t xml:space="preserve">If your partner helps you to identify warning signs, </w:t>
      </w:r>
      <w:r w:rsidR="00AB6104">
        <w:rPr>
          <w:u w:val="single"/>
        </w:rPr>
        <w:t>the following leads to suicidal thoughts:</w:t>
      </w:r>
    </w:p>
    <w:p w14:paraId="746FBBC6" w14:textId="4A2BC0E9" w:rsidR="001B455F" w:rsidRPr="001B455F" w:rsidRDefault="001B455F" w:rsidP="001B455F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>
        <w:t>Being alone at home at night is a situation that triggers ruminating on sad and negative thoughts</w:t>
      </w:r>
    </w:p>
    <w:p w14:paraId="72115D86" w14:textId="268EED90" w:rsidR="001B455F" w:rsidRPr="001B455F" w:rsidRDefault="001B455F" w:rsidP="001B455F">
      <w:pPr>
        <w:pStyle w:val="ListParagraph"/>
        <w:numPr>
          <w:ilvl w:val="1"/>
          <w:numId w:val="11"/>
        </w:numPr>
        <w:spacing w:line="240" w:lineRule="auto"/>
      </w:pPr>
      <w:r w:rsidRPr="001B455F">
        <w:t>Thinking about how much I miss my spouse</w:t>
      </w:r>
      <w:r>
        <w:t xml:space="preserve"> and feeling sad and grieving</w:t>
      </w:r>
    </w:p>
    <w:p w14:paraId="7F489BC8" w14:textId="51E7D990" w:rsidR="001B455F" w:rsidRPr="001B455F" w:rsidRDefault="001B455F" w:rsidP="001B455F">
      <w:pPr>
        <w:pStyle w:val="ListParagraph"/>
        <w:numPr>
          <w:ilvl w:val="1"/>
          <w:numId w:val="11"/>
        </w:numPr>
        <w:spacing w:line="240" w:lineRule="auto"/>
        <w:rPr>
          <w:b/>
        </w:rPr>
      </w:pPr>
      <w:r w:rsidRPr="001B455F">
        <w:t xml:space="preserve">Thinking about how lonely I am and pointless my life </w:t>
      </w:r>
      <w:r>
        <w:t>is, feeling hopeless</w:t>
      </w:r>
    </w:p>
    <w:p w14:paraId="599F1241" w14:textId="2860E43F" w:rsidR="000B74EF" w:rsidRPr="000B74EF" w:rsidRDefault="000B74EF" w:rsidP="00FA6C26">
      <w:pPr>
        <w:spacing w:line="240" w:lineRule="auto"/>
        <w:contextualSpacing/>
        <w:rPr>
          <w:b/>
        </w:rPr>
      </w:pPr>
    </w:p>
    <w:sectPr w:rsidR="000B74EF" w:rsidRPr="000B74EF" w:rsidSect="005023E9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CC897" w14:textId="77777777" w:rsidR="00F82DE3" w:rsidRDefault="00F82DE3" w:rsidP="00F82DE3">
      <w:pPr>
        <w:spacing w:after="0" w:line="240" w:lineRule="auto"/>
      </w:pPr>
      <w:r>
        <w:separator/>
      </w:r>
    </w:p>
  </w:endnote>
  <w:endnote w:type="continuationSeparator" w:id="0">
    <w:p w14:paraId="6FBDD423" w14:textId="77777777" w:rsidR="00F82DE3" w:rsidRDefault="00F82DE3" w:rsidP="00F8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3414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44AD4" w14:textId="77777777" w:rsidR="00F82DE3" w:rsidRDefault="00F82D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4B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2676848" w14:textId="77777777" w:rsidR="00F82DE3" w:rsidRDefault="00F82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46E1" w14:textId="77777777" w:rsidR="00F82DE3" w:rsidRDefault="00F82DE3" w:rsidP="00F82DE3">
      <w:pPr>
        <w:spacing w:after="0" w:line="240" w:lineRule="auto"/>
      </w:pPr>
      <w:r>
        <w:separator/>
      </w:r>
    </w:p>
  </w:footnote>
  <w:footnote w:type="continuationSeparator" w:id="0">
    <w:p w14:paraId="3A31C5C9" w14:textId="77777777" w:rsidR="00F82DE3" w:rsidRDefault="00F82DE3" w:rsidP="00F8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707C"/>
    <w:multiLevelType w:val="hybridMultilevel"/>
    <w:tmpl w:val="C0DC4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449E2"/>
    <w:multiLevelType w:val="hybridMultilevel"/>
    <w:tmpl w:val="28E07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A369B"/>
    <w:multiLevelType w:val="hybridMultilevel"/>
    <w:tmpl w:val="2AB2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67A75"/>
    <w:multiLevelType w:val="hybridMultilevel"/>
    <w:tmpl w:val="76D2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174A6"/>
    <w:multiLevelType w:val="hybridMultilevel"/>
    <w:tmpl w:val="7D3E3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007A9"/>
    <w:multiLevelType w:val="hybridMultilevel"/>
    <w:tmpl w:val="33467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7F3724"/>
    <w:multiLevelType w:val="hybridMultilevel"/>
    <w:tmpl w:val="CFDC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764784"/>
    <w:multiLevelType w:val="hybridMultilevel"/>
    <w:tmpl w:val="A7B44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823C4D"/>
    <w:multiLevelType w:val="hybridMultilevel"/>
    <w:tmpl w:val="1B88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87DC2"/>
    <w:multiLevelType w:val="hybridMultilevel"/>
    <w:tmpl w:val="AC8E4768"/>
    <w:lvl w:ilvl="0" w:tplc="114015F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775ACE"/>
    <w:multiLevelType w:val="hybridMultilevel"/>
    <w:tmpl w:val="B1DE3040"/>
    <w:lvl w:ilvl="0" w:tplc="114015F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16"/>
    <w:rsid w:val="00004BB3"/>
    <w:rsid w:val="00090E69"/>
    <w:rsid w:val="000B040D"/>
    <w:rsid w:val="000B187F"/>
    <w:rsid w:val="000B1FB8"/>
    <w:rsid w:val="000B3DE6"/>
    <w:rsid w:val="000B449C"/>
    <w:rsid w:val="000B74EF"/>
    <w:rsid w:val="001048EF"/>
    <w:rsid w:val="00125C87"/>
    <w:rsid w:val="001345E2"/>
    <w:rsid w:val="00146E95"/>
    <w:rsid w:val="0016198C"/>
    <w:rsid w:val="001765FC"/>
    <w:rsid w:val="001A5DE8"/>
    <w:rsid w:val="001B455F"/>
    <w:rsid w:val="001D1FB6"/>
    <w:rsid w:val="001F4C18"/>
    <w:rsid w:val="00204F55"/>
    <w:rsid w:val="002203E3"/>
    <w:rsid w:val="00235146"/>
    <w:rsid w:val="00237166"/>
    <w:rsid w:val="00242D7F"/>
    <w:rsid w:val="0027248F"/>
    <w:rsid w:val="002A795D"/>
    <w:rsid w:val="002F04C7"/>
    <w:rsid w:val="00354532"/>
    <w:rsid w:val="0035552D"/>
    <w:rsid w:val="00364C44"/>
    <w:rsid w:val="003B35DE"/>
    <w:rsid w:val="00456EC9"/>
    <w:rsid w:val="005023E9"/>
    <w:rsid w:val="00507A99"/>
    <w:rsid w:val="00531EE9"/>
    <w:rsid w:val="005342F6"/>
    <w:rsid w:val="005559E8"/>
    <w:rsid w:val="005A7AE7"/>
    <w:rsid w:val="005B706F"/>
    <w:rsid w:val="005E650F"/>
    <w:rsid w:val="005E69FD"/>
    <w:rsid w:val="005F32A3"/>
    <w:rsid w:val="00617678"/>
    <w:rsid w:val="00626D31"/>
    <w:rsid w:val="00641D06"/>
    <w:rsid w:val="00667A14"/>
    <w:rsid w:val="006749FC"/>
    <w:rsid w:val="00675B21"/>
    <w:rsid w:val="00691A9E"/>
    <w:rsid w:val="006A2D54"/>
    <w:rsid w:val="006C6B54"/>
    <w:rsid w:val="006D332F"/>
    <w:rsid w:val="006D3A07"/>
    <w:rsid w:val="007009FB"/>
    <w:rsid w:val="00712AA0"/>
    <w:rsid w:val="00740F72"/>
    <w:rsid w:val="00745AEA"/>
    <w:rsid w:val="00750D58"/>
    <w:rsid w:val="00784A28"/>
    <w:rsid w:val="007A1D2E"/>
    <w:rsid w:val="00801D74"/>
    <w:rsid w:val="0082595E"/>
    <w:rsid w:val="008307E9"/>
    <w:rsid w:val="0084282C"/>
    <w:rsid w:val="0086772C"/>
    <w:rsid w:val="00876266"/>
    <w:rsid w:val="008837CC"/>
    <w:rsid w:val="00886C25"/>
    <w:rsid w:val="0089336B"/>
    <w:rsid w:val="00895F1E"/>
    <w:rsid w:val="008C3E14"/>
    <w:rsid w:val="008D3AD1"/>
    <w:rsid w:val="008E4931"/>
    <w:rsid w:val="008F1806"/>
    <w:rsid w:val="00943E4D"/>
    <w:rsid w:val="009854BE"/>
    <w:rsid w:val="009A46A7"/>
    <w:rsid w:val="009C124C"/>
    <w:rsid w:val="009D5FCD"/>
    <w:rsid w:val="009E167F"/>
    <w:rsid w:val="00A31E8D"/>
    <w:rsid w:val="00A40C16"/>
    <w:rsid w:val="00A57398"/>
    <w:rsid w:val="00A6362C"/>
    <w:rsid w:val="00A66579"/>
    <w:rsid w:val="00A84594"/>
    <w:rsid w:val="00A96A35"/>
    <w:rsid w:val="00AB6104"/>
    <w:rsid w:val="00AC3D29"/>
    <w:rsid w:val="00AD2DA7"/>
    <w:rsid w:val="00AE343B"/>
    <w:rsid w:val="00AF3034"/>
    <w:rsid w:val="00B04BB3"/>
    <w:rsid w:val="00B13C8E"/>
    <w:rsid w:val="00B2320A"/>
    <w:rsid w:val="00B23B9E"/>
    <w:rsid w:val="00B37511"/>
    <w:rsid w:val="00B44A1C"/>
    <w:rsid w:val="00B547B5"/>
    <w:rsid w:val="00B61B13"/>
    <w:rsid w:val="00B6264B"/>
    <w:rsid w:val="00B839DF"/>
    <w:rsid w:val="00BD16B0"/>
    <w:rsid w:val="00BD1B74"/>
    <w:rsid w:val="00BD5D7A"/>
    <w:rsid w:val="00BE43CF"/>
    <w:rsid w:val="00BE53D0"/>
    <w:rsid w:val="00BF2C63"/>
    <w:rsid w:val="00C1530A"/>
    <w:rsid w:val="00C44F73"/>
    <w:rsid w:val="00C56BC2"/>
    <w:rsid w:val="00C6344F"/>
    <w:rsid w:val="00C70A43"/>
    <w:rsid w:val="00C771FC"/>
    <w:rsid w:val="00C918D4"/>
    <w:rsid w:val="00CC333F"/>
    <w:rsid w:val="00CD00C4"/>
    <w:rsid w:val="00CF66D0"/>
    <w:rsid w:val="00D00078"/>
    <w:rsid w:val="00D41835"/>
    <w:rsid w:val="00D7123D"/>
    <w:rsid w:val="00D75D9D"/>
    <w:rsid w:val="00D96869"/>
    <w:rsid w:val="00DC1E5C"/>
    <w:rsid w:val="00DF121D"/>
    <w:rsid w:val="00E27840"/>
    <w:rsid w:val="00E71FFF"/>
    <w:rsid w:val="00E72D09"/>
    <w:rsid w:val="00E75FEC"/>
    <w:rsid w:val="00E911A0"/>
    <w:rsid w:val="00EA6B72"/>
    <w:rsid w:val="00ED2C9D"/>
    <w:rsid w:val="00ED5947"/>
    <w:rsid w:val="00EE1FDA"/>
    <w:rsid w:val="00F20C07"/>
    <w:rsid w:val="00F22371"/>
    <w:rsid w:val="00F82DE3"/>
    <w:rsid w:val="00FA6C26"/>
    <w:rsid w:val="00FC18C5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BC76"/>
  <w15:docId w15:val="{B3EEB0F0-12B3-4F82-8ECE-7D13EBA3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C16"/>
    <w:pPr>
      <w:ind w:left="720"/>
      <w:contextualSpacing/>
    </w:pPr>
  </w:style>
  <w:style w:type="table" w:styleId="TableGrid">
    <w:name w:val="Table Grid"/>
    <w:basedOn w:val="TableNormal"/>
    <w:uiPriority w:val="59"/>
    <w:rsid w:val="0074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DE3"/>
  </w:style>
  <w:style w:type="paragraph" w:styleId="Footer">
    <w:name w:val="footer"/>
    <w:basedOn w:val="Normal"/>
    <w:link w:val="FooterChar"/>
    <w:uiPriority w:val="99"/>
    <w:unhideWhenUsed/>
    <w:rsid w:val="00F82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DE3"/>
  </w:style>
  <w:style w:type="character" w:styleId="CommentReference">
    <w:name w:val="annotation reference"/>
    <w:basedOn w:val="DefaultParagraphFont"/>
    <w:uiPriority w:val="99"/>
    <w:semiHidden/>
    <w:unhideWhenUsed/>
    <w:rsid w:val="00146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E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E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9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8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Darnell, Doyanne A</dc:creator>
  <cp:lastModifiedBy>Doyanne Darnell</cp:lastModifiedBy>
  <cp:revision>6</cp:revision>
  <dcterms:created xsi:type="dcterms:W3CDTF">2023-09-30T04:14:00Z</dcterms:created>
  <dcterms:modified xsi:type="dcterms:W3CDTF">2023-09-30T04:50:00Z</dcterms:modified>
</cp:coreProperties>
</file>